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30" w:rsidRPr="00BE5C86" w:rsidRDefault="00054C00" w:rsidP="00054C00">
      <w:pPr>
        <w:rPr>
          <w:rFonts w:hint="eastAsia"/>
        </w:rPr>
      </w:pPr>
      <w:bookmarkStart w:id="0" w:name="_GoBack"/>
      <w:bookmarkEnd w:id="0"/>
      <w:r w:rsidRPr="00BE5C86">
        <w:rPr>
          <w:rFonts w:hint="eastAsia"/>
        </w:rPr>
        <w:t>別紙第３号様式</w:t>
      </w:r>
    </w:p>
    <w:p w:rsidR="00960976" w:rsidRPr="00960976" w:rsidRDefault="00C43DE0" w:rsidP="003A6A30">
      <w:pPr>
        <w:ind w:firstLineChars="2735" w:firstLine="714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61ED">
        <w:rPr>
          <w:rFonts w:hint="eastAsia"/>
          <w:sz w:val="24"/>
          <w:szCs w:val="24"/>
        </w:rPr>
        <w:t xml:space="preserve">　</w:t>
      </w:r>
      <w:r w:rsidR="00960976" w:rsidRPr="00960976">
        <w:rPr>
          <w:rFonts w:hint="eastAsia"/>
          <w:sz w:val="24"/>
          <w:szCs w:val="24"/>
        </w:rPr>
        <w:t>年</w:t>
      </w:r>
      <w:r w:rsidR="004261ED">
        <w:rPr>
          <w:rFonts w:hint="eastAsia"/>
          <w:sz w:val="24"/>
          <w:szCs w:val="24"/>
        </w:rPr>
        <w:t xml:space="preserve">　</w:t>
      </w:r>
      <w:r w:rsidR="00960976" w:rsidRPr="00960976">
        <w:rPr>
          <w:rFonts w:hint="eastAsia"/>
          <w:sz w:val="24"/>
          <w:szCs w:val="24"/>
        </w:rPr>
        <w:t>月</w:t>
      </w:r>
      <w:r w:rsidR="004261ED">
        <w:rPr>
          <w:rFonts w:hint="eastAsia"/>
          <w:sz w:val="24"/>
          <w:szCs w:val="24"/>
        </w:rPr>
        <w:t xml:space="preserve">　</w:t>
      </w:r>
      <w:r w:rsidR="00960976" w:rsidRPr="00960976">
        <w:rPr>
          <w:rFonts w:hint="eastAsia"/>
          <w:sz w:val="24"/>
          <w:szCs w:val="24"/>
        </w:rPr>
        <w:t>日</w:t>
      </w:r>
    </w:p>
    <w:p w:rsidR="00960976" w:rsidRPr="00AB170D" w:rsidRDefault="00960976" w:rsidP="00960976">
      <w:pPr>
        <w:rPr>
          <w:rFonts w:hint="eastAsia"/>
        </w:rPr>
      </w:pPr>
    </w:p>
    <w:p w:rsidR="00960976" w:rsidRPr="00AB170D" w:rsidRDefault="00960976" w:rsidP="00960976">
      <w:pPr>
        <w:rPr>
          <w:rFonts w:hint="eastAsia"/>
        </w:rPr>
      </w:pPr>
    </w:p>
    <w:p w:rsidR="00960976" w:rsidRPr="00960976" w:rsidRDefault="00960976" w:rsidP="000D3654">
      <w:pPr>
        <w:ind w:firstLineChars="475" w:firstLine="1240"/>
        <w:rPr>
          <w:rFonts w:hint="eastAsia"/>
          <w:sz w:val="24"/>
          <w:szCs w:val="24"/>
        </w:rPr>
      </w:pPr>
      <w:r w:rsidRPr="00960976">
        <w:rPr>
          <w:rFonts w:hint="eastAsia"/>
          <w:sz w:val="24"/>
          <w:szCs w:val="24"/>
        </w:rPr>
        <w:t>財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>務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>大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>臣　殿</w:t>
      </w:r>
    </w:p>
    <w:p w:rsidR="00960976" w:rsidRPr="00AB170D" w:rsidRDefault="00960976" w:rsidP="00960976">
      <w:pPr>
        <w:rPr>
          <w:rFonts w:hint="eastAsia"/>
        </w:rPr>
      </w:pPr>
    </w:p>
    <w:p w:rsidR="00960976" w:rsidRPr="006C1636" w:rsidRDefault="00081620" w:rsidP="006C1636">
      <w:pPr>
        <w:ind w:leftChars="2150" w:left="4323"/>
        <w:rPr>
          <w:rFonts w:hint="eastAsia"/>
          <w:sz w:val="24"/>
          <w:szCs w:val="24"/>
        </w:rPr>
      </w:pPr>
      <w:r w:rsidRPr="006C1636">
        <w:rPr>
          <w:rFonts w:hint="eastAsia"/>
          <w:sz w:val="24"/>
          <w:szCs w:val="24"/>
        </w:rPr>
        <w:t>〒</w:t>
      </w:r>
    </w:p>
    <w:p w:rsidR="00960976" w:rsidRPr="00960976" w:rsidRDefault="000603BD" w:rsidP="000603BD">
      <w:pPr>
        <w:ind w:firstLineChars="1961" w:firstLine="4336"/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0603BD" w:rsidRPr="000603BD">
              <w:rPr>
                <w:rFonts w:ascii="ＭＳ ゴシック" w:hAnsi="ＭＳ ゴシック" w:hint="eastAsia"/>
                <w:sz w:val="10"/>
                <w:szCs w:val="24"/>
              </w:rPr>
              <w:t>（ふりがな）</w:t>
            </w:r>
          </w:rt>
          <w:rubyBase>
            <w:r w:rsidR="000603BD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960976" w:rsidRPr="00960976">
        <w:rPr>
          <w:rFonts w:hint="eastAsia"/>
          <w:sz w:val="24"/>
          <w:szCs w:val="24"/>
        </w:rPr>
        <w:t xml:space="preserve">又は　</w:t>
      </w:r>
    </w:p>
    <w:p w:rsidR="00960976" w:rsidRPr="00960976" w:rsidRDefault="000603BD" w:rsidP="000603BD">
      <w:pPr>
        <w:ind w:firstLineChars="1186" w:firstLine="3097"/>
        <w:rPr>
          <w:rFonts w:hint="eastAsia"/>
          <w:sz w:val="24"/>
          <w:szCs w:val="24"/>
          <w:u w:val="single"/>
        </w:rPr>
      </w:pPr>
      <w:r w:rsidRPr="00BE5C86">
        <w:rPr>
          <w:rFonts w:hint="eastAsia"/>
          <w:sz w:val="24"/>
          <w:szCs w:val="24"/>
        </w:rPr>
        <w:t>申請者</w:t>
      </w:r>
      <w:r w:rsidR="00054C00" w:rsidRPr="00054C00">
        <w:rPr>
          <w:rFonts w:hint="eastAsia"/>
          <w:sz w:val="24"/>
          <w:szCs w:val="24"/>
        </w:rPr>
        <w:t xml:space="preserve">　　</w:t>
      </w:r>
      <w:r w:rsidR="00960976" w:rsidRPr="00960976">
        <w:rPr>
          <w:rFonts w:hint="eastAsia"/>
          <w:sz w:val="24"/>
          <w:szCs w:val="24"/>
          <w:u w:val="single"/>
        </w:rPr>
        <w:t>所</w:t>
      </w:r>
      <w:r w:rsidR="00960976" w:rsidRPr="00960976">
        <w:rPr>
          <w:rFonts w:hint="eastAsia"/>
          <w:sz w:val="24"/>
          <w:szCs w:val="24"/>
          <w:u w:val="single"/>
        </w:rPr>
        <w:t xml:space="preserve"> </w:t>
      </w:r>
      <w:r w:rsidR="00960976" w:rsidRPr="00960976">
        <w:rPr>
          <w:rFonts w:hint="eastAsia"/>
          <w:sz w:val="24"/>
          <w:szCs w:val="24"/>
          <w:u w:val="single"/>
        </w:rPr>
        <w:t>在</w:t>
      </w:r>
      <w:r w:rsidR="00960976" w:rsidRPr="00960976">
        <w:rPr>
          <w:rFonts w:hint="eastAsia"/>
          <w:sz w:val="24"/>
          <w:szCs w:val="24"/>
          <w:u w:val="single"/>
        </w:rPr>
        <w:t xml:space="preserve"> </w:t>
      </w:r>
      <w:r w:rsidR="00960976" w:rsidRPr="00960976">
        <w:rPr>
          <w:rFonts w:hint="eastAsia"/>
          <w:sz w:val="24"/>
          <w:szCs w:val="24"/>
          <w:u w:val="single"/>
        </w:rPr>
        <w:t xml:space="preserve">地　　　　　　　　　　　　　　</w:t>
      </w:r>
    </w:p>
    <w:p w:rsidR="00960976" w:rsidRPr="00960976" w:rsidRDefault="000603BD" w:rsidP="000603BD">
      <w:pPr>
        <w:ind w:firstLineChars="1961" w:firstLine="4336"/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0603BD" w:rsidRPr="000603BD">
              <w:rPr>
                <w:rFonts w:ascii="ＭＳ ゴシック" w:hAnsi="ＭＳ ゴシック" w:hint="eastAsia"/>
                <w:sz w:val="10"/>
                <w:szCs w:val="24"/>
              </w:rPr>
              <w:t>（ふりがな）</w:t>
            </w:r>
          </w:rt>
          <w:rubyBase>
            <w:r w:rsidR="000603B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960976" w:rsidRPr="00960976">
        <w:rPr>
          <w:rFonts w:hint="eastAsia"/>
          <w:sz w:val="24"/>
          <w:szCs w:val="24"/>
        </w:rPr>
        <w:t>又は</w:t>
      </w:r>
    </w:p>
    <w:p w:rsidR="00960976" w:rsidRPr="00960976" w:rsidRDefault="00960976" w:rsidP="003A6A30">
      <w:pPr>
        <w:ind w:firstLineChars="1660" w:firstLine="4334"/>
        <w:rPr>
          <w:rFonts w:hint="eastAsia"/>
          <w:sz w:val="24"/>
          <w:szCs w:val="24"/>
          <w:u w:val="single"/>
        </w:rPr>
      </w:pPr>
      <w:r w:rsidRPr="00960976">
        <w:rPr>
          <w:rFonts w:hint="eastAsia"/>
          <w:sz w:val="24"/>
          <w:szCs w:val="24"/>
          <w:u w:val="single"/>
        </w:rPr>
        <w:t xml:space="preserve">名　　称　　　　　　　　　　　　</w:t>
      </w:r>
      <w:r w:rsidR="007B64DE">
        <w:rPr>
          <w:rFonts w:hint="eastAsia"/>
          <w:sz w:val="24"/>
          <w:szCs w:val="24"/>
          <w:u w:val="single"/>
        </w:rPr>
        <w:t xml:space="preserve">　</w:t>
      </w:r>
      <w:r w:rsidR="007B64DE">
        <w:rPr>
          <w:rFonts w:hint="eastAsia"/>
          <w:sz w:val="24"/>
          <w:szCs w:val="24"/>
          <w:u w:val="single"/>
        </w:rPr>
        <w:t xml:space="preserve"> </w:t>
      </w:r>
      <w:r w:rsidR="007B64DE" w:rsidRPr="001658C6">
        <w:rPr>
          <w:rFonts w:hint="eastAsia"/>
          <w:sz w:val="21"/>
          <w:szCs w:val="24"/>
          <w:u w:val="single"/>
        </w:rPr>
        <w:t>印</w:t>
      </w:r>
    </w:p>
    <w:p w:rsidR="00960976" w:rsidRPr="00960976" w:rsidRDefault="00960976" w:rsidP="000D3654">
      <w:pPr>
        <w:ind w:firstLineChars="2160" w:firstLine="5640"/>
        <w:rPr>
          <w:rFonts w:hint="eastAsia"/>
          <w:sz w:val="24"/>
          <w:szCs w:val="24"/>
        </w:rPr>
      </w:pPr>
      <w:r w:rsidRPr="00960976">
        <w:rPr>
          <w:rFonts w:hint="eastAsia"/>
          <w:sz w:val="24"/>
          <w:szCs w:val="24"/>
        </w:rPr>
        <w:t xml:space="preserve">℡（　　）　　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 xml:space="preserve">―　　　</w:t>
      </w:r>
    </w:p>
    <w:p w:rsidR="00960976" w:rsidRPr="00D17C9F" w:rsidRDefault="00960976" w:rsidP="00960976">
      <w:pPr>
        <w:rPr>
          <w:rFonts w:hint="eastAsia"/>
        </w:rPr>
      </w:pPr>
    </w:p>
    <w:p w:rsidR="00960976" w:rsidRPr="00D17C9F" w:rsidRDefault="00960976" w:rsidP="00960976">
      <w:pPr>
        <w:rPr>
          <w:rFonts w:hint="eastAsia"/>
        </w:rPr>
      </w:pPr>
    </w:p>
    <w:p w:rsidR="00960976" w:rsidRPr="00AB170D" w:rsidRDefault="00960976" w:rsidP="00960976">
      <w:pPr>
        <w:rPr>
          <w:rFonts w:hint="eastAsia"/>
        </w:rPr>
      </w:pPr>
    </w:p>
    <w:p w:rsidR="00960976" w:rsidRPr="000603BD" w:rsidRDefault="00960976" w:rsidP="00960976">
      <w:pPr>
        <w:jc w:val="center"/>
        <w:rPr>
          <w:rFonts w:hint="eastAsia"/>
          <w:b/>
          <w:sz w:val="24"/>
          <w:szCs w:val="24"/>
        </w:rPr>
      </w:pPr>
      <w:r w:rsidRPr="000603BD">
        <w:rPr>
          <w:rFonts w:hint="eastAsia"/>
          <w:b/>
          <w:sz w:val="24"/>
          <w:szCs w:val="24"/>
        </w:rPr>
        <w:t>普　通　財　産　売　払　申　請　書</w:t>
      </w:r>
    </w:p>
    <w:p w:rsidR="00960976" w:rsidRPr="00AB170D" w:rsidRDefault="00960976" w:rsidP="00960976">
      <w:pPr>
        <w:rPr>
          <w:rFonts w:hint="eastAsia"/>
        </w:rPr>
      </w:pPr>
    </w:p>
    <w:p w:rsidR="00960976" w:rsidRPr="00AB170D" w:rsidRDefault="00960976" w:rsidP="00960976">
      <w:pPr>
        <w:rPr>
          <w:rFonts w:hint="eastAsia"/>
        </w:rPr>
      </w:pPr>
    </w:p>
    <w:p w:rsidR="00960976" w:rsidRPr="00960976" w:rsidRDefault="00960976" w:rsidP="00054C00">
      <w:pPr>
        <w:ind w:firstLineChars="200" w:firstLine="522"/>
        <w:rPr>
          <w:rFonts w:hint="eastAsia"/>
          <w:sz w:val="24"/>
          <w:szCs w:val="24"/>
        </w:rPr>
      </w:pPr>
      <w:r w:rsidRPr="00960976">
        <w:rPr>
          <w:rFonts w:hint="eastAsia"/>
          <w:sz w:val="24"/>
          <w:szCs w:val="24"/>
        </w:rPr>
        <w:t>下記のとおり普通財産の売払いを受けたく、関係書類を添えて申請します。</w:t>
      </w:r>
    </w:p>
    <w:p w:rsidR="00960976" w:rsidRPr="00960976" w:rsidRDefault="00960976" w:rsidP="00960976">
      <w:pPr>
        <w:pStyle w:val="a5"/>
        <w:rPr>
          <w:rFonts w:hint="eastAsia"/>
          <w:sz w:val="24"/>
        </w:rPr>
      </w:pPr>
    </w:p>
    <w:p w:rsidR="00960976" w:rsidRDefault="00960976" w:rsidP="00960976">
      <w:pPr>
        <w:pStyle w:val="a5"/>
        <w:rPr>
          <w:rFonts w:hint="eastAsia"/>
          <w:szCs w:val="22"/>
        </w:rPr>
      </w:pPr>
    </w:p>
    <w:p w:rsidR="00960976" w:rsidRDefault="00960976" w:rsidP="00960976">
      <w:pPr>
        <w:pStyle w:val="a5"/>
        <w:rPr>
          <w:rFonts w:hint="eastAsia"/>
          <w:szCs w:val="22"/>
        </w:rPr>
      </w:pPr>
      <w:r w:rsidRPr="00AB170D">
        <w:rPr>
          <w:rFonts w:hint="eastAsia"/>
          <w:szCs w:val="22"/>
        </w:rPr>
        <w:t xml:space="preserve">記　</w:t>
      </w:r>
    </w:p>
    <w:p w:rsidR="00960976" w:rsidRPr="00960976" w:rsidRDefault="00960976" w:rsidP="00960976">
      <w:pPr>
        <w:rPr>
          <w:rFonts w:hint="eastAsia"/>
        </w:rPr>
      </w:pPr>
    </w:p>
    <w:p w:rsidR="00960976" w:rsidRDefault="00960976" w:rsidP="00960976">
      <w:pPr>
        <w:rPr>
          <w:rFonts w:hint="eastAsia"/>
        </w:rPr>
      </w:pPr>
    </w:p>
    <w:tbl>
      <w:tblPr>
        <w:tblW w:w="9399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992"/>
        <w:gridCol w:w="992"/>
        <w:gridCol w:w="992"/>
        <w:gridCol w:w="993"/>
        <w:gridCol w:w="1275"/>
        <w:gridCol w:w="1276"/>
      </w:tblGrid>
      <w:tr w:rsidR="00586A16" w:rsidTr="00586A16">
        <w:trPr>
          <w:trHeight w:val="528"/>
        </w:trPr>
        <w:tc>
          <w:tcPr>
            <w:tcW w:w="2879" w:type="dxa"/>
            <w:shd w:val="clear" w:color="auto" w:fill="auto"/>
          </w:tcPr>
          <w:p w:rsidR="00586A16" w:rsidRPr="002F5462" w:rsidRDefault="00586A16" w:rsidP="002F5462">
            <w:pPr>
              <w:jc w:val="center"/>
              <w:rPr>
                <w:rFonts w:hint="eastAsia"/>
                <w:position w:val="-6"/>
              </w:rPr>
            </w:pPr>
            <w:r w:rsidRPr="002F5462">
              <w:rPr>
                <w:rFonts w:hint="eastAsia"/>
                <w:position w:val="-6"/>
              </w:rPr>
              <w:t>所　在　地</w:t>
            </w:r>
          </w:p>
        </w:tc>
        <w:tc>
          <w:tcPr>
            <w:tcW w:w="992" w:type="dxa"/>
            <w:shd w:val="clear" w:color="auto" w:fill="auto"/>
          </w:tcPr>
          <w:p w:rsidR="00586A16" w:rsidRDefault="00586A16" w:rsidP="005B7BB1">
            <w:pPr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992" w:type="dxa"/>
            <w:shd w:val="clear" w:color="auto" w:fill="auto"/>
          </w:tcPr>
          <w:p w:rsidR="00586A16" w:rsidRDefault="00586A16" w:rsidP="005B7BB1">
            <w:pPr>
              <w:rPr>
                <w:rFonts w:hint="eastAsia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992" w:type="dxa"/>
            <w:shd w:val="clear" w:color="auto" w:fill="auto"/>
          </w:tcPr>
          <w:p w:rsidR="00586A16" w:rsidRDefault="00586A16" w:rsidP="005B7BB1">
            <w:pPr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993" w:type="dxa"/>
            <w:shd w:val="clear" w:color="auto" w:fill="auto"/>
          </w:tcPr>
          <w:p w:rsidR="00586A16" w:rsidRDefault="00586A16" w:rsidP="005B7BB1">
            <w:r>
              <w:rPr>
                <w:rFonts w:hint="eastAsia"/>
              </w:rPr>
              <w:t>数　量</w:t>
            </w:r>
          </w:p>
          <w:p w:rsidR="00586A16" w:rsidRDefault="00586A16" w:rsidP="005B7BB1">
            <w:pPr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5" w:type="dxa"/>
            <w:shd w:val="clear" w:color="auto" w:fill="auto"/>
          </w:tcPr>
          <w:p w:rsidR="00586A16" w:rsidRDefault="00586A16" w:rsidP="005B7BB1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276" w:type="dxa"/>
            <w:shd w:val="clear" w:color="auto" w:fill="auto"/>
          </w:tcPr>
          <w:p w:rsidR="00586A16" w:rsidRDefault="00586A16" w:rsidP="005B7BB1">
            <w:pPr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86A16" w:rsidRPr="002F5462" w:rsidTr="00586A16">
        <w:trPr>
          <w:trHeight w:val="718"/>
        </w:trPr>
        <w:tc>
          <w:tcPr>
            <w:tcW w:w="2879" w:type="dxa"/>
            <w:vMerge w:val="restart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ind w:left="302" w:hangingChars="150" w:hanging="302"/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ind w:left="201" w:hangingChars="100" w:hanging="201"/>
              <w:rPr>
                <w:rFonts w:ascii="ＭＳ ゴシック" w:hAnsi="ＭＳ ゴシック" w:hint="eastAsia"/>
              </w:rPr>
            </w:pPr>
          </w:p>
          <w:p w:rsidR="00586A16" w:rsidRPr="002F5462" w:rsidRDefault="00586A16" w:rsidP="002F5462">
            <w:pPr>
              <w:tabs>
                <w:tab w:val="left" w:pos="4202"/>
              </w:tabs>
              <w:ind w:left="201" w:hangingChars="100" w:hanging="201"/>
              <w:rPr>
                <w:rFonts w:ascii="ＭＳ ゴシック" w:hAnsi="ＭＳ ゴシック" w:hint="eastAsi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</w:tr>
      <w:tr w:rsidR="00586A16" w:rsidRPr="002F5462" w:rsidTr="00586A16">
        <w:trPr>
          <w:trHeight w:val="717"/>
        </w:trPr>
        <w:tc>
          <w:tcPr>
            <w:tcW w:w="2879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</w:tr>
      <w:tr w:rsidR="00586A16" w:rsidRPr="002F5462" w:rsidTr="00586A16">
        <w:trPr>
          <w:trHeight w:val="717"/>
        </w:trPr>
        <w:tc>
          <w:tcPr>
            <w:tcW w:w="2879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</w:tr>
      <w:tr w:rsidR="00586A16" w:rsidRPr="002F5462" w:rsidTr="00586A16">
        <w:trPr>
          <w:trHeight w:val="717"/>
        </w:trPr>
        <w:tc>
          <w:tcPr>
            <w:tcW w:w="2879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</w:tr>
      <w:tr w:rsidR="00586A16" w:rsidRPr="002F5462" w:rsidTr="00586A16">
        <w:trPr>
          <w:trHeight w:val="717"/>
        </w:trPr>
        <w:tc>
          <w:tcPr>
            <w:tcW w:w="2879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6A16" w:rsidRPr="002F5462" w:rsidRDefault="00586A16" w:rsidP="002F5462">
            <w:pPr>
              <w:tabs>
                <w:tab w:val="left" w:pos="4202"/>
              </w:tabs>
              <w:rPr>
                <w:rFonts w:ascii="ＭＳ ゴシック" w:hAnsi="ＭＳ ゴシック" w:hint="eastAsia"/>
              </w:rPr>
            </w:pPr>
          </w:p>
        </w:tc>
      </w:tr>
    </w:tbl>
    <w:p w:rsidR="00F52334" w:rsidRPr="004261ED" w:rsidRDefault="004A799A" w:rsidP="004A799A">
      <w:pPr>
        <w:tabs>
          <w:tab w:val="left" w:pos="4202"/>
        </w:tabs>
        <w:ind w:leftChars="200" w:left="402"/>
        <w:rPr>
          <w:rFonts w:ascii="ＭＳ ゴシック" w:hAnsi="ＭＳ ゴシック" w:hint="eastAsia"/>
        </w:rPr>
      </w:pPr>
      <w:r w:rsidRPr="004261ED">
        <w:rPr>
          <w:rFonts w:ascii="ＭＳ ゴシック" w:hAnsi="ＭＳ ゴシック" w:hint="eastAsia"/>
        </w:rPr>
        <w:t>契約方法</w:t>
      </w:r>
    </w:p>
    <w:p w:rsidR="004A799A" w:rsidRPr="004261ED" w:rsidRDefault="004A799A" w:rsidP="004A799A">
      <w:pPr>
        <w:tabs>
          <w:tab w:val="left" w:pos="4202"/>
        </w:tabs>
        <w:ind w:leftChars="200" w:left="402"/>
        <w:rPr>
          <w:rFonts w:ascii="ＭＳ ゴシック" w:hAnsi="ＭＳ ゴシック" w:hint="eastAsia"/>
        </w:rPr>
      </w:pPr>
      <w:r w:rsidRPr="004261ED">
        <w:rPr>
          <w:rFonts w:ascii="ＭＳ ゴシック" w:hAnsi="ＭＳ ゴシック" w:hint="eastAsia"/>
        </w:rPr>
        <w:t>□国の庁舎に来庁して契約・代金の支払いを希望</w:t>
      </w:r>
    </w:p>
    <w:p w:rsidR="004A799A" w:rsidRPr="00480C61" w:rsidRDefault="004A799A" w:rsidP="004A799A">
      <w:pPr>
        <w:tabs>
          <w:tab w:val="left" w:pos="4202"/>
        </w:tabs>
        <w:ind w:leftChars="200" w:left="402"/>
        <w:rPr>
          <w:rFonts w:ascii="ＭＳ ゴシック" w:hAnsi="ＭＳ ゴシック" w:hint="eastAsia"/>
        </w:rPr>
      </w:pPr>
      <w:r w:rsidRPr="004261ED">
        <w:rPr>
          <w:rFonts w:ascii="ＭＳ ゴシック" w:hAnsi="ＭＳ ゴシック" w:hint="eastAsia"/>
        </w:rPr>
        <w:t>□郵送による契約・納入告知書による支払いを希望</w:t>
      </w:r>
    </w:p>
    <w:p w:rsidR="00F52334" w:rsidRPr="00480C61" w:rsidRDefault="00F52334" w:rsidP="00480C61">
      <w:pPr>
        <w:tabs>
          <w:tab w:val="left" w:pos="4202"/>
        </w:tabs>
        <w:rPr>
          <w:rFonts w:ascii="ＭＳ ゴシック" w:hAnsi="ＭＳ ゴシック" w:hint="eastAsia"/>
        </w:rPr>
      </w:pPr>
    </w:p>
    <w:sectPr w:rsidR="00F52334" w:rsidRPr="00480C61" w:rsidSect="00CD4FA9">
      <w:pgSz w:w="11906" w:h="16838" w:code="9"/>
      <w:pgMar w:top="680" w:right="1196" w:bottom="680" w:left="907" w:header="851" w:footer="992" w:gutter="0"/>
      <w:pgNumType w:fmt="numberInDash" w:start="7"/>
      <w:cols w:space="425"/>
      <w:docGrid w:type="linesAndChars" w:linePitch="286" w:charSpace="-3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DCF" w:rsidRDefault="00DD7DCF">
      <w:r>
        <w:separator/>
      </w:r>
    </w:p>
  </w:endnote>
  <w:endnote w:type="continuationSeparator" w:id="0">
    <w:p w:rsidR="00DD7DCF" w:rsidRDefault="00D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DCF" w:rsidRDefault="00DD7DCF">
      <w:r>
        <w:separator/>
      </w:r>
    </w:p>
  </w:footnote>
  <w:footnote w:type="continuationSeparator" w:id="0">
    <w:p w:rsidR="00DD7DCF" w:rsidRDefault="00DD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567"/>
    <w:multiLevelType w:val="hybridMultilevel"/>
    <w:tmpl w:val="06867DE6"/>
    <w:lvl w:ilvl="0" w:tplc="3BBC2A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66233"/>
    <w:multiLevelType w:val="hybridMultilevel"/>
    <w:tmpl w:val="CB32D4BC"/>
    <w:lvl w:ilvl="0" w:tplc="4E9ABA6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5A23CE"/>
    <w:multiLevelType w:val="singleLevel"/>
    <w:tmpl w:val="BCA8F670"/>
    <w:lvl w:ilvl="0">
      <w:start w:val="1"/>
      <w:numFmt w:val="decimalFullWidth"/>
      <w:lvlText w:val="%1．"/>
      <w:lvlJc w:val="left"/>
      <w:pPr>
        <w:tabs>
          <w:tab w:val="num" w:pos="2780"/>
        </w:tabs>
        <w:ind w:left="2780" w:hanging="8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2"/>
    <w:rsid w:val="00030B80"/>
    <w:rsid w:val="00035D8B"/>
    <w:rsid w:val="00054C00"/>
    <w:rsid w:val="0005772D"/>
    <w:rsid w:val="000603BD"/>
    <w:rsid w:val="00061C8B"/>
    <w:rsid w:val="00081620"/>
    <w:rsid w:val="000A05CE"/>
    <w:rsid w:val="000C6285"/>
    <w:rsid w:val="000D3654"/>
    <w:rsid w:val="000F435F"/>
    <w:rsid w:val="000F45FE"/>
    <w:rsid w:val="0010023D"/>
    <w:rsid w:val="00107229"/>
    <w:rsid w:val="00126B6A"/>
    <w:rsid w:val="0013037D"/>
    <w:rsid w:val="001641B5"/>
    <w:rsid w:val="001658C6"/>
    <w:rsid w:val="001772A2"/>
    <w:rsid w:val="00194DAC"/>
    <w:rsid w:val="001A23C7"/>
    <w:rsid w:val="001F6309"/>
    <w:rsid w:val="002350B6"/>
    <w:rsid w:val="00250AC7"/>
    <w:rsid w:val="002726F7"/>
    <w:rsid w:val="00287660"/>
    <w:rsid w:val="002A2EDD"/>
    <w:rsid w:val="002C4086"/>
    <w:rsid w:val="002D0032"/>
    <w:rsid w:val="002D68B9"/>
    <w:rsid w:val="002E5B89"/>
    <w:rsid w:val="002F5462"/>
    <w:rsid w:val="00301B43"/>
    <w:rsid w:val="003071AF"/>
    <w:rsid w:val="00323492"/>
    <w:rsid w:val="00334D6A"/>
    <w:rsid w:val="0035433A"/>
    <w:rsid w:val="00366A8A"/>
    <w:rsid w:val="0038517A"/>
    <w:rsid w:val="00387A9E"/>
    <w:rsid w:val="003951C6"/>
    <w:rsid w:val="003A6A30"/>
    <w:rsid w:val="004261ED"/>
    <w:rsid w:val="004355C8"/>
    <w:rsid w:val="00441C0C"/>
    <w:rsid w:val="00441E47"/>
    <w:rsid w:val="00443438"/>
    <w:rsid w:val="0047157F"/>
    <w:rsid w:val="00480C61"/>
    <w:rsid w:val="00480EC5"/>
    <w:rsid w:val="00483027"/>
    <w:rsid w:val="004A0829"/>
    <w:rsid w:val="004A6FC8"/>
    <w:rsid w:val="004A799A"/>
    <w:rsid w:val="004B5A54"/>
    <w:rsid w:val="00512CCD"/>
    <w:rsid w:val="00521E87"/>
    <w:rsid w:val="00586A16"/>
    <w:rsid w:val="005911FB"/>
    <w:rsid w:val="00591200"/>
    <w:rsid w:val="005B7BB1"/>
    <w:rsid w:val="005C6AA8"/>
    <w:rsid w:val="00620857"/>
    <w:rsid w:val="0064268B"/>
    <w:rsid w:val="00646F01"/>
    <w:rsid w:val="006836CD"/>
    <w:rsid w:val="00687C14"/>
    <w:rsid w:val="006C1636"/>
    <w:rsid w:val="006C535A"/>
    <w:rsid w:val="0074250A"/>
    <w:rsid w:val="00755D87"/>
    <w:rsid w:val="007B64DE"/>
    <w:rsid w:val="007B6A60"/>
    <w:rsid w:val="007E5335"/>
    <w:rsid w:val="007F354F"/>
    <w:rsid w:val="008041D3"/>
    <w:rsid w:val="00822041"/>
    <w:rsid w:val="008510DD"/>
    <w:rsid w:val="00870479"/>
    <w:rsid w:val="008D5183"/>
    <w:rsid w:val="008E0573"/>
    <w:rsid w:val="008E1398"/>
    <w:rsid w:val="00916EC8"/>
    <w:rsid w:val="0092014D"/>
    <w:rsid w:val="00923A77"/>
    <w:rsid w:val="00943292"/>
    <w:rsid w:val="00960976"/>
    <w:rsid w:val="009677F8"/>
    <w:rsid w:val="009D394B"/>
    <w:rsid w:val="00A47457"/>
    <w:rsid w:val="00A835AF"/>
    <w:rsid w:val="00AB6254"/>
    <w:rsid w:val="00AD4934"/>
    <w:rsid w:val="00AE6ED3"/>
    <w:rsid w:val="00B06A6F"/>
    <w:rsid w:val="00B1434F"/>
    <w:rsid w:val="00B14617"/>
    <w:rsid w:val="00B32DFB"/>
    <w:rsid w:val="00B362DD"/>
    <w:rsid w:val="00B848A7"/>
    <w:rsid w:val="00BB2A43"/>
    <w:rsid w:val="00BE5C86"/>
    <w:rsid w:val="00BF0D79"/>
    <w:rsid w:val="00BF162D"/>
    <w:rsid w:val="00BF4439"/>
    <w:rsid w:val="00C03FF7"/>
    <w:rsid w:val="00C43DE0"/>
    <w:rsid w:val="00C662AE"/>
    <w:rsid w:val="00C915F6"/>
    <w:rsid w:val="00CA2DA2"/>
    <w:rsid w:val="00CA2FB5"/>
    <w:rsid w:val="00CB0593"/>
    <w:rsid w:val="00CC4DE3"/>
    <w:rsid w:val="00CD4FA9"/>
    <w:rsid w:val="00CE2C4C"/>
    <w:rsid w:val="00D04686"/>
    <w:rsid w:val="00D477EF"/>
    <w:rsid w:val="00D6038D"/>
    <w:rsid w:val="00D7332C"/>
    <w:rsid w:val="00D749E7"/>
    <w:rsid w:val="00DA3303"/>
    <w:rsid w:val="00DA6D95"/>
    <w:rsid w:val="00DC1B5F"/>
    <w:rsid w:val="00DC2548"/>
    <w:rsid w:val="00DD092B"/>
    <w:rsid w:val="00DD7DCF"/>
    <w:rsid w:val="00DE1FB4"/>
    <w:rsid w:val="00E12FF9"/>
    <w:rsid w:val="00E42FC9"/>
    <w:rsid w:val="00E6197D"/>
    <w:rsid w:val="00E71B6C"/>
    <w:rsid w:val="00E74A47"/>
    <w:rsid w:val="00E91B9E"/>
    <w:rsid w:val="00ED0924"/>
    <w:rsid w:val="00EF013B"/>
    <w:rsid w:val="00F15C58"/>
    <w:rsid w:val="00F24098"/>
    <w:rsid w:val="00F52334"/>
    <w:rsid w:val="00F850EF"/>
    <w:rsid w:val="00FB78EA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17A"/>
    <w:pPr>
      <w:widowControl w:val="0"/>
      <w:jc w:val="both"/>
    </w:pPr>
    <w:rPr>
      <w:rFonts w:eastAsia="ＭＳ ゴシック"/>
      <w:spacing w:val="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30B8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B80"/>
  </w:style>
  <w:style w:type="paragraph" w:styleId="a5">
    <w:name w:val="Note Heading"/>
    <w:basedOn w:val="a"/>
    <w:next w:val="a"/>
    <w:rsid w:val="00960976"/>
    <w:pPr>
      <w:jc w:val="center"/>
    </w:pPr>
    <w:rPr>
      <w:szCs w:val="24"/>
    </w:rPr>
  </w:style>
  <w:style w:type="table" w:styleId="a6">
    <w:name w:val="Table Grid"/>
    <w:basedOn w:val="a1"/>
    <w:uiPriority w:val="39"/>
    <w:rsid w:val="00960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10023D"/>
    <w:pPr>
      <w:jc w:val="right"/>
    </w:pPr>
    <w:rPr>
      <w:kern w:val="0"/>
      <w:szCs w:val="24"/>
    </w:rPr>
  </w:style>
  <w:style w:type="paragraph" w:customStyle="1" w:styleId="a8">
    <w:name w:val="一太郎"/>
    <w:rsid w:val="00387A9E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 w:hAnsi="Times New Roman" w:cs="ＭＳ 明朝"/>
      <w:spacing w:val="1"/>
      <w:sz w:val="22"/>
      <w:szCs w:val="22"/>
    </w:rPr>
  </w:style>
  <w:style w:type="paragraph" w:styleId="a9">
    <w:name w:val="header"/>
    <w:basedOn w:val="a"/>
    <w:link w:val="aa"/>
    <w:rsid w:val="00586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6A16"/>
    <w:rPr>
      <w:rFonts w:eastAsia="ＭＳ ゴシック"/>
      <w:spacing w:val="2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6B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b">
    <w:name w:val="Balloon Text"/>
    <w:basedOn w:val="a"/>
    <w:link w:val="ac"/>
    <w:rsid w:val="00FB78EA"/>
    <w:rPr>
      <w:rFonts w:ascii="游ゴシック Light" w:eastAsia="游ゴシック Light" w:hAnsi="游ゴシック Light"/>
    </w:rPr>
  </w:style>
  <w:style w:type="character" w:customStyle="1" w:styleId="ac">
    <w:name w:val="吹き出し (文字)"/>
    <w:link w:val="ab"/>
    <w:rsid w:val="00FB78EA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2023-12-18T06:22:00Z</dcterms:created>
  <dcterms:modified xsi:type="dcterms:W3CDTF">2023-12-18T06:22:00Z</dcterms:modified>
</cp:coreProperties>
</file>